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FD" w:rsidRDefault="003F7BFD"/>
    <w:p w:rsidR="003F7BFD" w:rsidRDefault="003F7BFD"/>
    <w:p w:rsidR="003F7BFD" w:rsidRDefault="003F7BFD"/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47"/>
        <w:gridCol w:w="8005"/>
      </w:tblGrid>
      <w:tr w:rsidR="003F7BFD" w:rsidTr="003F7BFD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F7BFD" w:rsidRDefault="003F7BFD" w:rsidP="003F7BFD">
            <w:pPr>
              <w:spacing w:before="53"/>
              <w:ind w:left="-60"/>
              <w:rPr>
                <w:rFonts w:ascii="Baskerville Old Face"/>
                <w:sz w:val="24"/>
              </w:rPr>
            </w:pPr>
            <w:r>
              <w:rPr>
                <w:rFonts w:ascii="Baskerville Old Face"/>
                <w:noProof/>
                <w:sz w:val="24"/>
                <w:lang w:bidi="ar-SA"/>
              </w:rPr>
              <w:drawing>
                <wp:inline distT="0" distB="0" distL="0" distR="0" wp14:anchorId="441087F2" wp14:editId="493C2A67">
                  <wp:extent cx="502623" cy="504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C-CareerCenter_logo-final102018-maincolortransparen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77" cy="50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3F7BFD" w:rsidRDefault="003F7BFD" w:rsidP="00962AE5">
            <w:pPr>
              <w:spacing w:before="53"/>
              <w:rPr>
                <w:rFonts w:ascii="Baskerville Old Face"/>
                <w:sz w:val="24"/>
              </w:rPr>
            </w:pPr>
          </w:p>
          <w:p w:rsidR="003F7BFD" w:rsidRPr="003F7BFD" w:rsidRDefault="003F7BFD" w:rsidP="00962AE5">
            <w:pPr>
              <w:spacing w:before="53"/>
              <w:rPr>
                <w:rFonts w:ascii="Berlin Sans FB" w:hAnsi="Berlin Sans FB"/>
                <w:sz w:val="32"/>
                <w:szCs w:val="32"/>
              </w:rPr>
            </w:pPr>
            <w:r w:rsidRPr="003F7BFD">
              <w:rPr>
                <w:rFonts w:ascii="Berlin Sans FB" w:hAnsi="Berlin Sans FB"/>
                <w:sz w:val="32"/>
                <w:szCs w:val="32"/>
              </w:rPr>
              <w:t xml:space="preserve">ACTION VERBS FOR YOUR RESUME </w:t>
            </w:r>
            <w:r w:rsidRPr="003F7BFD">
              <w:rPr>
                <w:rFonts w:ascii="Berlin Sans FB" w:hAnsi="Berlin Sans FB"/>
                <w:sz w:val="32"/>
                <w:szCs w:val="32"/>
              </w:rPr>
              <w:sym w:font="Wingdings" w:char="F04A"/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202"/>
        <w:tblW w:w="102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147"/>
        <w:gridCol w:w="1174"/>
        <w:gridCol w:w="1144"/>
        <w:gridCol w:w="1282"/>
        <w:gridCol w:w="1170"/>
        <w:gridCol w:w="1170"/>
        <w:gridCol w:w="1170"/>
        <w:gridCol w:w="664"/>
      </w:tblGrid>
      <w:tr w:rsidR="003F7BFD" w:rsidRPr="006A6EFD" w:rsidTr="003F7BFD">
        <w:trPr>
          <w:trHeight w:val="259"/>
        </w:trPr>
        <w:tc>
          <w:tcPr>
            <w:tcW w:w="1283" w:type="dxa"/>
            <w:tcBorders>
              <w:top w:val="single" w:sz="8" w:space="0" w:color="231F20"/>
            </w:tcBorders>
            <w:shd w:val="clear" w:color="auto" w:fill="FFFFFF" w:themeFill="background1"/>
          </w:tcPr>
          <w:p w:rsidR="003F7BFD" w:rsidRPr="00222A85" w:rsidRDefault="003F7BFD" w:rsidP="003F7BFD">
            <w:pPr>
              <w:pStyle w:val="TableParagraph"/>
              <w:spacing w:before="7"/>
              <w:ind w:left="90"/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222A85">
              <w:rPr>
                <w:rFonts w:ascii="Candara" w:hAnsi="Candara"/>
                <w:b/>
                <w:w w:val="90"/>
                <w:sz w:val="18"/>
                <w:szCs w:val="18"/>
                <w:u w:val="single"/>
              </w:rPr>
              <w:t>LEADERSHIP</w:t>
            </w:r>
          </w:p>
        </w:tc>
        <w:tc>
          <w:tcPr>
            <w:tcW w:w="1147" w:type="dxa"/>
            <w:tcBorders>
              <w:top w:val="single" w:sz="8" w:space="0" w:color="231F20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231F20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231F20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8" w:space="0" w:color="231F20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231F20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231F20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231F20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26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Accomplished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5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Achieved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0"/>
                <w:sz w:val="18"/>
                <w:szCs w:val="18"/>
              </w:rPr>
              <w:t>Administered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Analyzed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Assigned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Attained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Chaired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Consolidated</w:t>
            </w: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Contracted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5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Coordinated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Delegated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Developed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Directed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Earned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Evaluated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Executed</w:t>
            </w: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Handled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5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Headed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Impacted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Improved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Increased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Led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Mastered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Orchestrated</w:t>
            </w: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Organized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5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Oversaw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Planned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Predicted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Prioritized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Produced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Proved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Recommended</w:t>
            </w: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23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Regulated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Reorganized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Reviewed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Scheduled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7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Spearheaded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8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Strengthened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Supervised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Surpassed</w:t>
            </w: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549"/>
        </w:trPr>
        <w:tc>
          <w:tcPr>
            <w:tcW w:w="9540" w:type="dxa"/>
            <w:gridSpan w:val="8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4"/>
              <w:ind w:left="195"/>
              <w:rPr>
                <w:rFonts w:ascii="Candara" w:hAnsi="Candara"/>
                <w:sz w:val="18"/>
                <w:szCs w:val="18"/>
              </w:rPr>
            </w:pPr>
          </w:p>
          <w:p w:rsidR="003F7BFD" w:rsidRPr="00222A85" w:rsidRDefault="003F7BFD" w:rsidP="003F7BFD">
            <w:pPr>
              <w:pStyle w:val="TableParagraph"/>
              <w:spacing w:before="1"/>
              <w:ind w:left="89"/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222A85">
              <w:rPr>
                <w:rFonts w:ascii="Candara" w:hAnsi="Candara"/>
                <w:b/>
                <w:sz w:val="18"/>
                <w:szCs w:val="18"/>
                <w:u w:val="single"/>
              </w:rPr>
              <w:t>COMMUNICATION</w:t>
            </w:r>
          </w:p>
        </w:tc>
        <w:tc>
          <w:tcPr>
            <w:tcW w:w="664" w:type="dxa"/>
            <w:tcBorders>
              <w:top w:val="nil"/>
            </w:tcBorders>
            <w:shd w:val="clear" w:color="auto" w:fill="FFFFFF" w:themeFill="background1"/>
          </w:tcPr>
          <w:p w:rsidR="003F7BFD" w:rsidRPr="006A6EFD" w:rsidRDefault="003F7BFD" w:rsidP="003F7BF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23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 w:line="205" w:lineRule="exact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Addressed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 w:line="205" w:lineRule="exact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Arbitrated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 w:line="205" w:lineRule="exact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Arranged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 w:line="205" w:lineRule="exact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Authored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 w:line="205" w:lineRule="exact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Collaborated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 w:line="205" w:lineRule="exact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Convinced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 w:line="205" w:lineRule="exact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0"/>
                <w:sz w:val="18"/>
                <w:szCs w:val="18"/>
              </w:rPr>
              <w:t>Corresponded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 w:line="205" w:lineRule="exact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Delivered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Developed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Directed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Documented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Drafted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Edited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Energized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Enlisted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Formulated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Influenced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Interpreted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Lectured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Liaised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Mediated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Moderated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Negotiated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Persuaded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Presented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Promoted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Publicized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Reconciled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Recruited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Reported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Rewrote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Spoke</w:t>
            </w:r>
          </w:p>
        </w:tc>
      </w:tr>
      <w:tr w:rsidR="003F7BFD" w:rsidRPr="006A6EFD" w:rsidTr="003F7BFD">
        <w:trPr>
          <w:trHeight w:val="37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Suggested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Synthesized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Translated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Verbalized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Wrote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384"/>
        </w:trPr>
        <w:tc>
          <w:tcPr>
            <w:tcW w:w="1283" w:type="dxa"/>
            <w:shd w:val="clear" w:color="auto" w:fill="FFFFFF" w:themeFill="background1"/>
          </w:tcPr>
          <w:p w:rsidR="003F7BFD" w:rsidRPr="00222A85" w:rsidRDefault="003F7BFD" w:rsidP="003F7BFD">
            <w:pPr>
              <w:pStyle w:val="TableParagraph"/>
              <w:spacing w:before="132"/>
              <w:ind w:left="88"/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222A85">
              <w:rPr>
                <w:rFonts w:ascii="Candara" w:hAnsi="Candara"/>
                <w:b/>
                <w:sz w:val="18"/>
                <w:szCs w:val="18"/>
                <w:u w:val="single"/>
              </w:rPr>
              <w:t>RESEARCH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26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Clarified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Collected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Concluded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Conducted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Constructed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Critiqued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Derived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Determined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Diagnosed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Discovered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Evaluated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Examined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Extracted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Formed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Identified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Inspected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Interpreted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Interviewed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Investigated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Modeled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Organized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Resolved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Reviewed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Summarized</w:t>
            </w:r>
          </w:p>
        </w:tc>
      </w:tr>
      <w:tr w:rsidR="003F7BFD" w:rsidRPr="006A6EFD" w:rsidTr="003F7BFD">
        <w:trPr>
          <w:trHeight w:val="37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Surveyed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8" w:right="-9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0"/>
                <w:sz w:val="18"/>
                <w:szCs w:val="18"/>
              </w:rPr>
              <w:t>Systematized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Tested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384"/>
        </w:trPr>
        <w:tc>
          <w:tcPr>
            <w:tcW w:w="1283" w:type="dxa"/>
            <w:shd w:val="clear" w:color="auto" w:fill="FFFFFF" w:themeFill="background1"/>
          </w:tcPr>
          <w:p w:rsidR="003F7BFD" w:rsidRPr="00222A85" w:rsidRDefault="003F7BFD" w:rsidP="003F7BFD">
            <w:pPr>
              <w:pStyle w:val="TableParagraph"/>
              <w:spacing w:before="132"/>
              <w:ind w:left="88"/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222A85">
              <w:rPr>
                <w:rFonts w:ascii="Candara" w:hAnsi="Candara"/>
                <w:b/>
                <w:w w:val="95"/>
                <w:sz w:val="18"/>
                <w:szCs w:val="18"/>
                <w:u w:val="single"/>
              </w:rPr>
              <w:t>TECHNICAL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26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Assembled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4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Built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Calculated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Computed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4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Designed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Devised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Engineered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Fabricated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Installed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Maintained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Operated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Optimized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4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Overhauled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Programmed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Remodeled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Repaired</w:t>
            </w:r>
          </w:p>
        </w:tc>
      </w:tr>
      <w:tr w:rsidR="003F7BFD" w:rsidRPr="006A6EFD" w:rsidTr="003F7BFD">
        <w:trPr>
          <w:trHeight w:val="37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Solved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0"/>
                <w:sz w:val="18"/>
                <w:szCs w:val="18"/>
              </w:rPr>
              <w:t>Standardized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Streamlined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Upgraded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384"/>
        </w:trPr>
        <w:tc>
          <w:tcPr>
            <w:tcW w:w="1283" w:type="dxa"/>
            <w:shd w:val="clear" w:color="auto" w:fill="FFFFFF" w:themeFill="background1"/>
          </w:tcPr>
          <w:p w:rsidR="003F7BFD" w:rsidRPr="00222A85" w:rsidRDefault="003F7BFD" w:rsidP="003F7BFD">
            <w:pPr>
              <w:pStyle w:val="TableParagraph"/>
              <w:spacing w:before="132"/>
              <w:ind w:left="88"/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222A85">
              <w:rPr>
                <w:rFonts w:ascii="Candara" w:hAnsi="Candara"/>
                <w:b/>
                <w:sz w:val="18"/>
                <w:szCs w:val="18"/>
                <w:u w:val="single"/>
              </w:rPr>
              <w:t>TEACHING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26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Adapted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4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Advised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Clarified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Coached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4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Communicated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Coordinated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Demystified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Developed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Enabled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5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Encouraged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Evaluated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Explained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Facilitated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Guided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Informed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Instructed</w:t>
            </w:r>
          </w:p>
        </w:tc>
      </w:tr>
      <w:tr w:rsidR="003F7BFD" w:rsidRPr="006A6EFD" w:rsidTr="003F7BFD">
        <w:trPr>
          <w:trHeight w:val="23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Persuaded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5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Set Goals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Stimulated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Studied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7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Taught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8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Trained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521"/>
        </w:trPr>
        <w:tc>
          <w:tcPr>
            <w:tcW w:w="10204" w:type="dxa"/>
            <w:gridSpan w:val="9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4"/>
              <w:rPr>
                <w:rFonts w:ascii="Candara" w:hAnsi="Candara"/>
                <w:sz w:val="18"/>
                <w:szCs w:val="18"/>
              </w:rPr>
            </w:pPr>
          </w:p>
          <w:p w:rsidR="003F7BFD" w:rsidRPr="00222A85" w:rsidRDefault="003F7BFD" w:rsidP="003F7BFD">
            <w:pPr>
              <w:pStyle w:val="TableParagraph"/>
              <w:spacing w:before="1"/>
              <w:ind w:left="90"/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222A85">
              <w:rPr>
                <w:rFonts w:ascii="Candara" w:hAnsi="Candara"/>
                <w:b/>
                <w:sz w:val="18"/>
                <w:szCs w:val="18"/>
                <w:u w:val="single"/>
              </w:rPr>
              <w:t>QUANTITATIVE</w:t>
            </w:r>
          </w:p>
        </w:tc>
      </w:tr>
      <w:tr w:rsidR="003F7BFD" w:rsidRPr="006A6EFD" w:rsidTr="003F7BFD">
        <w:trPr>
          <w:trHeight w:val="26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Administered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5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Allocated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Analyzed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Appraised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Audited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Balanced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Budgeted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Calculated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Computed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5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Developed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Forecasted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Managed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Marketed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Maximized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Minimized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Planned</w:t>
            </w:r>
          </w:p>
        </w:tc>
      </w:tr>
      <w:tr w:rsidR="003F7BFD" w:rsidRPr="006A6EFD" w:rsidTr="003F7BFD">
        <w:trPr>
          <w:trHeight w:val="37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Projected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Researched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384"/>
        </w:trPr>
        <w:tc>
          <w:tcPr>
            <w:tcW w:w="1283" w:type="dxa"/>
            <w:shd w:val="clear" w:color="auto" w:fill="FFFFFF" w:themeFill="background1"/>
          </w:tcPr>
          <w:p w:rsidR="003F7BFD" w:rsidRPr="00222A85" w:rsidRDefault="003F7BFD" w:rsidP="003F7BFD">
            <w:pPr>
              <w:pStyle w:val="TableParagraph"/>
              <w:spacing w:before="132"/>
              <w:ind w:left="89"/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222A85">
              <w:rPr>
                <w:rFonts w:ascii="Candara" w:hAnsi="Candara"/>
                <w:b/>
                <w:sz w:val="18"/>
                <w:szCs w:val="18"/>
                <w:u w:val="single"/>
              </w:rPr>
              <w:t>CREATIVE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26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Acted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Composed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Conceived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0"/>
                <w:sz w:val="18"/>
                <w:szCs w:val="18"/>
              </w:rPr>
              <w:t>Conceptualized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Created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3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Customized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Designed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Developed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Directed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Established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Fashioned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Founded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Illustrated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Initiated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Instituted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Integrated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Introduced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Invented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Originated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Performed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Planned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Redesigned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Revised</w:t>
            </w:r>
          </w:p>
        </w:tc>
      </w:tr>
      <w:tr w:rsidR="003F7BFD" w:rsidRPr="006A6EFD" w:rsidTr="003F7BFD">
        <w:trPr>
          <w:trHeight w:val="37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Revitalized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Shaped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Visualized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384"/>
        </w:trPr>
        <w:tc>
          <w:tcPr>
            <w:tcW w:w="1283" w:type="dxa"/>
            <w:shd w:val="clear" w:color="auto" w:fill="FFFFFF" w:themeFill="background1"/>
          </w:tcPr>
          <w:p w:rsidR="003F7BFD" w:rsidRPr="00222A85" w:rsidRDefault="003F7BFD" w:rsidP="003F7BFD">
            <w:pPr>
              <w:pStyle w:val="TableParagraph"/>
              <w:spacing w:before="132"/>
              <w:ind w:left="89"/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222A85">
              <w:rPr>
                <w:rFonts w:ascii="Candara" w:hAnsi="Candara"/>
                <w:b/>
                <w:sz w:val="18"/>
                <w:szCs w:val="18"/>
                <w:u w:val="single"/>
              </w:rPr>
              <w:t>HELPING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26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Assessed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Assisted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Clarified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Coached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Counseled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Demonstrated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Diagnosed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Educated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Enhanced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Expedited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Facilitated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Familiarized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Guided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Motivated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Participated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Proposed</w:t>
            </w:r>
          </w:p>
        </w:tc>
      </w:tr>
      <w:tr w:rsidR="003F7BFD" w:rsidRPr="006A6EFD" w:rsidTr="003F7BFD">
        <w:trPr>
          <w:trHeight w:val="23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Provided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Referred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Rehabilitated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Represented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Served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line="205" w:lineRule="exact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Supported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  <w:tr w:rsidR="003F7BFD" w:rsidRPr="006A6EFD" w:rsidTr="003F7BFD">
        <w:trPr>
          <w:trHeight w:val="521"/>
        </w:trPr>
        <w:tc>
          <w:tcPr>
            <w:tcW w:w="10204" w:type="dxa"/>
            <w:gridSpan w:val="9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4"/>
              <w:rPr>
                <w:rFonts w:ascii="Candara" w:hAnsi="Candara"/>
                <w:sz w:val="18"/>
                <w:szCs w:val="18"/>
              </w:rPr>
            </w:pPr>
          </w:p>
          <w:p w:rsidR="003F7BFD" w:rsidRPr="00222A85" w:rsidRDefault="003F7BFD" w:rsidP="003F7BFD">
            <w:pPr>
              <w:pStyle w:val="TableParagraph"/>
              <w:spacing w:before="1"/>
              <w:ind w:left="88"/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222A85">
              <w:rPr>
                <w:rFonts w:ascii="Candara" w:hAnsi="Candara"/>
                <w:b/>
                <w:sz w:val="18"/>
                <w:szCs w:val="18"/>
                <w:u w:val="single"/>
              </w:rPr>
              <w:t>ORGANIZATIONAL</w:t>
            </w:r>
          </w:p>
        </w:tc>
      </w:tr>
      <w:tr w:rsidR="003F7BFD" w:rsidRPr="006A6EFD" w:rsidTr="003F7BFD">
        <w:trPr>
          <w:trHeight w:val="261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Approved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4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Accelerated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w w:val="95"/>
                <w:sz w:val="18"/>
                <w:szCs w:val="18"/>
              </w:rPr>
              <w:t>Added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Arranged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Broadened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Cataloged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7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Centralized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16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Changed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Classified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Collected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Compiled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Completed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Controlled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2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Defined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Dispatched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Executed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Expanded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Gained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Gathered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Generated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Inspected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Launched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Monitored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6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Operated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Organized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Prepared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Processed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4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Purchased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Recorded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Reduced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Reinforced</w:t>
            </w:r>
          </w:p>
        </w:tc>
      </w:tr>
      <w:tr w:rsidR="003F7BFD" w:rsidRPr="006A6EFD" w:rsidTr="003F7BFD">
        <w:trPr>
          <w:trHeight w:val="254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Retrieved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Screened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Selected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Simplified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4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Sold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Specified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7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Steered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0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Structured</w:t>
            </w:r>
          </w:p>
        </w:tc>
      </w:tr>
      <w:tr w:rsidR="003F7BFD" w:rsidRPr="006A6EFD" w:rsidTr="003F7BFD">
        <w:trPr>
          <w:trHeight w:val="359"/>
        </w:trPr>
        <w:tc>
          <w:tcPr>
            <w:tcW w:w="1283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5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Systematized</w:t>
            </w:r>
          </w:p>
        </w:tc>
        <w:tc>
          <w:tcPr>
            <w:tcW w:w="1147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4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Tabulated</w:t>
            </w:r>
          </w:p>
        </w:tc>
        <w:tc>
          <w:tcPr>
            <w:tcW w:w="117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Unified</w:t>
            </w:r>
          </w:p>
        </w:tc>
        <w:tc>
          <w:tcPr>
            <w:tcW w:w="1144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68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Updated</w:t>
            </w:r>
          </w:p>
        </w:tc>
        <w:tc>
          <w:tcPr>
            <w:tcW w:w="1282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4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Utilized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81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Validated</w:t>
            </w:r>
          </w:p>
        </w:tc>
        <w:tc>
          <w:tcPr>
            <w:tcW w:w="1170" w:type="dxa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ind w:left="79"/>
              <w:rPr>
                <w:rFonts w:ascii="Candara" w:hAnsi="Candara"/>
                <w:sz w:val="18"/>
                <w:szCs w:val="18"/>
              </w:rPr>
            </w:pPr>
            <w:r w:rsidRPr="006A6EFD">
              <w:rPr>
                <w:rFonts w:ascii="Candara" w:hAnsi="Candara"/>
                <w:sz w:val="18"/>
                <w:szCs w:val="18"/>
              </w:rPr>
              <w:t>Verified</w:t>
            </w: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3F7BFD" w:rsidRPr="006A6EFD" w:rsidRDefault="003F7BFD" w:rsidP="003F7BFD">
            <w:pPr>
              <w:pStyle w:val="TableParagraph"/>
              <w:spacing w:before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2A4384" w:rsidRPr="003F7BFD" w:rsidRDefault="002A4384" w:rsidP="003F7BFD">
      <w:pPr>
        <w:tabs>
          <w:tab w:val="left" w:pos="7590"/>
        </w:tabs>
        <w:rPr>
          <w:sz w:val="50"/>
        </w:rPr>
      </w:pPr>
    </w:p>
    <w:sectPr w:rsidR="002A4384" w:rsidRPr="003F7BFD" w:rsidSect="006A6EFD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E5"/>
    <w:rsid w:val="00222A85"/>
    <w:rsid w:val="002A4384"/>
    <w:rsid w:val="003F7BFD"/>
    <w:rsid w:val="006A6EFD"/>
    <w:rsid w:val="008C7EE0"/>
    <w:rsid w:val="0096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EF5A"/>
  <w15:chartTrackingRefBased/>
  <w15:docId w15:val="{DA4DA478-0A95-435F-B19D-42C8417F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2A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2AE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62AE5"/>
    <w:rPr>
      <w:rFonts w:ascii="Times New Roman" w:eastAsia="Times New Roman" w:hAnsi="Times New Roman" w:cs="Times New Roman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962AE5"/>
    <w:pPr>
      <w:spacing w:before="9"/>
    </w:pPr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FD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3F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Borasmy Sotuon</dc:creator>
  <cp:keywords/>
  <dc:description/>
  <cp:lastModifiedBy>Michelle Shearer</cp:lastModifiedBy>
  <cp:revision>2</cp:revision>
  <cp:lastPrinted>2019-09-10T18:25:00Z</cp:lastPrinted>
  <dcterms:created xsi:type="dcterms:W3CDTF">2019-09-18T22:28:00Z</dcterms:created>
  <dcterms:modified xsi:type="dcterms:W3CDTF">2019-09-18T22:28:00Z</dcterms:modified>
</cp:coreProperties>
</file>